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様式第８号（第２条関係）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（その１）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（表）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"/>
          <w:kern w:val="0"/>
        </w:rPr>
        <w:t>管理者兼任許可申請</w:t>
      </w:r>
      <w:r>
        <w:rPr>
          <w:rFonts w:hint="eastAsia"/>
          <w:kern w:val="0"/>
        </w:rPr>
        <w:t>書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申請者　　　　　　　　　　　　　　　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　　　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下記のとおり２箇所以上の診療所の管理の許可を受けたいので、関係書類を添えて申請します。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1155"/>
        <w:gridCol w:w="210"/>
        <w:gridCol w:w="4935"/>
      </w:tblGrid>
      <w:tr w:rsidR="000629BE">
        <w:trPr>
          <w:cantSplit/>
          <w:trHeight w:hRule="exact" w:val="50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 w:rsidRPr="00C93643">
              <w:rPr>
                <w:rFonts w:hint="eastAsia"/>
                <w:spacing w:val="30"/>
                <w:kern w:val="0"/>
                <w:fitText w:val="1995" w:id="1"/>
              </w:rPr>
              <w:t>２箇所以上管</w:t>
            </w:r>
            <w:r w:rsidRPr="00C93643">
              <w:rPr>
                <w:rFonts w:hint="eastAsia"/>
                <w:spacing w:val="82"/>
                <w:kern w:val="0"/>
                <w:fitText w:val="1995" w:id="1"/>
              </w:rPr>
              <w:t>理</w:t>
            </w:r>
            <w:r w:rsidRPr="00C93643">
              <w:rPr>
                <w:rFonts w:hint="eastAsia"/>
                <w:spacing w:val="15"/>
                <w:kern w:val="0"/>
                <w:fitText w:val="1995" w:id="2"/>
              </w:rPr>
              <w:t>させようとする</w:t>
            </w:r>
            <w:r w:rsidRPr="00C93643">
              <w:rPr>
                <w:rFonts w:hint="eastAsia"/>
                <w:spacing w:val="52"/>
                <w:kern w:val="0"/>
                <w:fitText w:val="1995" w:id="2"/>
              </w:rPr>
              <w:t>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629BE">
        <w:trPr>
          <w:cantSplit/>
          <w:trHeight w:hRule="exact" w:val="50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50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20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 w:rsidRPr="00C93643">
              <w:rPr>
                <w:rFonts w:hint="eastAsia"/>
                <w:spacing w:val="15"/>
                <w:kern w:val="0"/>
                <w:fitText w:val="1995" w:id="3"/>
              </w:rPr>
              <w:t>２箇所以上管理</w:t>
            </w:r>
            <w:r w:rsidRPr="00C93643">
              <w:rPr>
                <w:rFonts w:hint="eastAsia"/>
                <w:spacing w:val="52"/>
                <w:kern w:val="0"/>
                <w:fitText w:val="1995" w:id="3"/>
              </w:rPr>
              <w:t>さ</w:t>
            </w:r>
            <w:r w:rsidRPr="00C93643">
              <w:rPr>
                <w:rFonts w:hint="eastAsia"/>
                <w:spacing w:val="15"/>
                <w:kern w:val="0"/>
                <w:fitText w:val="1995" w:id="4"/>
              </w:rPr>
              <w:t>せようとする理</w:t>
            </w:r>
            <w:r w:rsidRPr="00C93643">
              <w:rPr>
                <w:rFonts w:hint="eastAsia"/>
                <w:spacing w:val="52"/>
                <w:kern w:val="0"/>
                <w:fitText w:val="1995" w:id="4"/>
              </w:rPr>
              <w:t>由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50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5"/>
                <w:kern w:val="0"/>
              </w:rPr>
              <w:t>現に管理する診療所と新たに管理させようとする診療</w:t>
            </w:r>
            <w:r w:rsidRPr="00C93643">
              <w:rPr>
                <w:rFonts w:hint="eastAsia"/>
                <w:spacing w:val="60"/>
                <w:kern w:val="0"/>
                <w:fitText w:val="1995" w:id="5"/>
              </w:rPr>
              <w:t>所との距離</w:t>
            </w:r>
            <w:r w:rsidRPr="00C93643">
              <w:rPr>
                <w:rFonts w:hint="eastAsia"/>
                <w:spacing w:val="60"/>
                <w:kern w:val="0"/>
                <w:fitText w:val="1995" w:id="5"/>
              </w:rPr>
              <w:t>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距離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50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交通手段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50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移動時間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0629BE" w:rsidRDefault="000629B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br w:type="page"/>
      </w:r>
      <w:r>
        <w:rPr>
          <w:rFonts w:hint="eastAsia"/>
          <w:kern w:val="0"/>
        </w:rPr>
        <w:lastRenderedPageBreak/>
        <w:t>（裏）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80"/>
        <w:gridCol w:w="779"/>
        <w:gridCol w:w="640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100"/>
        <w:gridCol w:w="2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5"/>
      </w:tblGrid>
      <w:tr w:rsidR="000629BE">
        <w:trPr>
          <w:trHeight w:hRule="exact"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現に管理する診療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4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3"/>
                <w:kern w:val="0"/>
              </w:rPr>
              <w:t>施設の名称・開設場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36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診療科目・診療日時</w:t>
            </w:r>
          </w:p>
        </w:tc>
      </w:tr>
      <w:tr w:rsidR="000629BE">
        <w:trPr>
          <w:cantSplit/>
          <w:trHeight w:hRule="exact"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  <w:tc>
          <w:tcPr>
            <w:tcW w:w="367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629BE">
        <w:trPr>
          <w:cantSplit/>
          <w:trHeight w:hRule="exact"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629BE">
        <w:trPr>
          <w:cantSplit/>
          <w:trHeight w:hRule="exact"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病床数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629BE">
        <w:trPr>
          <w:trHeight w:hRule="exact" w:val="22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従業者の定員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薬剤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助産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准看護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看護補助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歯科衛生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歯科技工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歯科助</w:t>
            </w:r>
            <w:r>
              <w:rPr>
                <w:rFonts w:hint="eastAsia"/>
                <w:kern w:val="0"/>
              </w:rPr>
              <w:t>手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診療放射線技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診療エックス線技師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臨床検査技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衛生検査技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理学療法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作業療法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栄養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給食従事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事務職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</w:tr>
      <w:tr w:rsidR="000629BE">
        <w:trPr>
          <w:cantSplit/>
          <w:trHeight w:hRule="exact" w:val="2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定</w:t>
            </w:r>
            <w:r>
              <w:rPr>
                <w:rFonts w:hint="eastAsia"/>
                <w:kern w:val="0"/>
              </w:rPr>
              <w:t xml:space="preserve">員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2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員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trHeight w:hRule="exact"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6"/>
                <w:kern w:val="0"/>
              </w:rPr>
              <w:t>新たに管理させようとする診療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4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3"/>
                <w:kern w:val="0"/>
              </w:rPr>
              <w:t>施設の名称・開設場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36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診療科目・診療日時</w:t>
            </w:r>
          </w:p>
        </w:tc>
      </w:tr>
      <w:tr w:rsidR="000629BE">
        <w:trPr>
          <w:cantSplit/>
          <w:trHeight w:hRule="exact"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  <w:tc>
          <w:tcPr>
            <w:tcW w:w="367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629BE">
        <w:trPr>
          <w:cantSplit/>
          <w:trHeight w:hRule="exact"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629BE">
        <w:trPr>
          <w:cantSplit/>
          <w:trHeight w:hRule="exact"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病床数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7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629BE">
        <w:trPr>
          <w:trHeight w:hRule="exact" w:val="22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従業者の定員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薬剤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助産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准看護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看護補助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歯科衛生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歯科技工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歯科助</w:t>
            </w:r>
            <w:r>
              <w:rPr>
                <w:rFonts w:hint="eastAsia"/>
                <w:kern w:val="0"/>
              </w:rPr>
              <w:t>手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診療放射線技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診療エックス線技師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臨床検査技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衛生検査技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理学療法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作業療法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栄養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給食従事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事務職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</w:tr>
      <w:tr w:rsidR="000629BE">
        <w:trPr>
          <w:cantSplit/>
          <w:trHeight w:hRule="exact" w:val="2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定</w:t>
            </w:r>
            <w:r>
              <w:rPr>
                <w:rFonts w:hint="eastAsia"/>
                <w:kern w:val="0"/>
              </w:rPr>
              <w:t xml:space="preserve">員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629BE">
        <w:trPr>
          <w:cantSplit/>
          <w:trHeight w:hRule="exact" w:val="2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0629B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41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員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E" w:rsidRDefault="00C9364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添付書類　管理者の医師又は歯科医師免許証の写し及び履歴書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tLeast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 xml:space="preserve">備考　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１　用紙の大きさは、日本産業規格Ａ列４番とする。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　　２　申請者の住所及び氏名は、法人にあっては、その主たる事務所の所在地、名称並</w:t>
      </w:r>
    </w:p>
    <w:p w:rsidR="000629BE" w:rsidRDefault="00C9364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びに代表者の役職及び氏名を記入すること。</w:t>
      </w:r>
    </w:p>
    <w:p w:rsidR="000629BE" w:rsidRPr="00CF1D66" w:rsidRDefault="000629B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rFonts w:hint="eastAsia"/>
          <w:kern w:val="0"/>
        </w:rPr>
      </w:pPr>
      <w:bookmarkStart w:id="0" w:name="_GoBack"/>
      <w:bookmarkEnd w:id="0"/>
    </w:p>
    <w:sectPr w:rsidR="000629BE" w:rsidRPr="00CF1D66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43" w:rsidRDefault="00C93643">
      <w:r>
        <w:separator/>
      </w:r>
    </w:p>
  </w:endnote>
  <w:endnote w:type="continuationSeparator" w:id="0">
    <w:p w:rsidR="00C93643" w:rsidRDefault="00C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43" w:rsidRDefault="00C93643">
      <w:r>
        <w:separator/>
      </w:r>
    </w:p>
  </w:footnote>
  <w:footnote w:type="continuationSeparator" w:id="0">
    <w:p w:rsidR="00C93643" w:rsidRDefault="00C9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E"/>
    <w:rsid w:val="000629BE"/>
    <w:rsid w:val="00C93643"/>
    <w:rsid w:val="00C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D1155-7D9B-4287-A5D7-ED69FDD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25</cp:revision>
  <cp:lastPrinted>2022-10-12T00:57:00Z</cp:lastPrinted>
  <dcterms:created xsi:type="dcterms:W3CDTF">2012-07-11T21:07:00Z</dcterms:created>
  <dcterms:modified xsi:type="dcterms:W3CDTF">2022-10-20T02:00:00Z</dcterms:modified>
</cp:coreProperties>
</file>